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36" w:rsidRDefault="00324736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324736" w:rsidRDefault="00324736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324736" w:rsidRDefault="00324736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324736">
        <w:rPr>
          <w:rFonts w:ascii="TH SarabunIT๙" w:hAnsi="TH SarabunIT๙" w:cs="TH SarabunIT๙"/>
          <w:noProof/>
          <w:color w:val="000000"/>
          <w: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2314989</wp:posOffset>
            </wp:positionH>
            <wp:positionV relativeFrom="paragraph">
              <wp:posOffset>-985879</wp:posOffset>
            </wp:positionV>
            <wp:extent cx="1094133" cy="1272209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4736" w:rsidRPr="00324736" w:rsidRDefault="00324736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:rsidR="002C482A" w:rsidRDefault="002C482A" w:rsidP="002C482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ประกาศองค์การบริหารส่วนตำบลนาเคียน</w:t>
      </w:r>
    </w:p>
    <w:p w:rsidR="002C482A" w:rsidRDefault="002C482A" w:rsidP="002C482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เรื่อง   การประชุมสภาองค์การบริหารส่วนตำบล  สมัยสามัญ  สมัยที่  3 (ครั้งที่ 1)  ประจำปี พ.ศ. ๒๕62</w:t>
      </w:r>
    </w:p>
    <w:p w:rsidR="002C482A" w:rsidRDefault="002C482A" w:rsidP="002C482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**************************************</w:t>
      </w:r>
    </w:p>
    <w:p w:rsidR="002C482A" w:rsidRDefault="002C482A" w:rsidP="002C482A">
      <w:pPr>
        <w:tabs>
          <w:tab w:val="left" w:pos="1260"/>
        </w:tabs>
        <w:spacing w:before="240"/>
        <w:ind w:right="-214" w:firstLine="567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  <w:t xml:space="preserve"> ด้วย 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จะประชุมสภาองค์การบริหารส่วนตำบล  สมัยสามัญ สมัยที่ 3 (ครั้งที่  1)  ประจำปี พ.ศ.๒๕62  เพื่อพิจารณาข้อราชการต่าง ๆ   อันเป็นประโยชน์ในการดำเนินงานขององค์การบริหารส่วนตำบล    ในการนี้องค์การบริหารส่วนตำบลนาเคียน จึงขอเชิญท่านผู้สนใจเข้ารับฟังการประชุมสภาฯ สมัยสามัญ สมัยที่ 3 (ครั้งที่ 1) ประจำปี  พ.ศ. ๒๕62</w:t>
      </w:r>
      <w:r>
        <w:rPr>
          <w:rFonts w:ascii="TH SarabunIT๙" w:hAnsi="TH SarabunIT๙" w:cs="TH SarabunIT๙"/>
          <w:cs/>
        </w:rPr>
        <w:t xml:space="preserve">   ในวันพุธที่  15  สิงหาคม  ๒๕62  เวลา  09.00 น. ณ ห้องประชุมสภาองค์การบริหารส่วนตำบลนาเคียน   หากมีผู้สนใจเข้าร่วมรับฟังการประชุมสภาฯ สามารถแจ้งความประสงค์ได้ที่  นาย</w:t>
      </w:r>
      <w:proofErr w:type="spellStart"/>
      <w:r>
        <w:rPr>
          <w:rFonts w:ascii="TH SarabunIT๙" w:hAnsi="TH SarabunIT๙" w:cs="TH SarabunIT๙"/>
          <w:cs/>
        </w:rPr>
        <w:t>สุร</w:t>
      </w:r>
      <w:proofErr w:type="spellEnd"/>
      <w:r>
        <w:rPr>
          <w:rFonts w:ascii="TH SarabunIT๙" w:hAnsi="TH SarabunIT๙" w:cs="TH SarabunIT๙"/>
          <w:cs/>
        </w:rPr>
        <w:t>ศักดิ์  วงษ์อำไพ</w:t>
      </w:r>
      <w:proofErr w:type="spellStart"/>
      <w:r>
        <w:rPr>
          <w:rFonts w:ascii="TH SarabunIT๙" w:hAnsi="TH SarabunIT๙" w:cs="TH SarabunIT๙"/>
          <w:cs/>
        </w:rPr>
        <w:t>วรรณ</w:t>
      </w:r>
      <w:proofErr w:type="spellEnd"/>
      <w:r>
        <w:rPr>
          <w:rFonts w:ascii="TH SarabunIT๙" w:hAnsi="TH SarabunIT๙" w:cs="TH SarabunIT๙"/>
          <w:cs/>
        </w:rPr>
        <w:t xml:space="preserve">  ตำแหน่ง  เลขานุการสภาฯ </w:t>
      </w:r>
    </w:p>
    <w:p w:rsidR="002C482A" w:rsidRDefault="002C482A" w:rsidP="002C482A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 xml:space="preserve">   จึงประกาศให้ทราบโดยทั่วกัน</w:t>
      </w:r>
    </w:p>
    <w:p w:rsidR="002C482A" w:rsidRDefault="002C482A" w:rsidP="002C482A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</w:t>
      </w:r>
      <w:r>
        <w:rPr>
          <w:rFonts w:ascii="TH SarabunIT๙" w:hAnsi="TH SarabunIT๙" w:cs="TH SarabunIT๙"/>
          <w:cs/>
        </w:rPr>
        <w:tab/>
        <w:t xml:space="preserve">   ประกาศ  ณ  วันที่   9  เดือน  สิงหาคม  พ.ศ. ๒๕62</w:t>
      </w:r>
    </w:p>
    <w:p w:rsidR="002C482A" w:rsidRDefault="002C482A" w:rsidP="002C482A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                                                      (ลงชื่อ)       </w:t>
      </w:r>
      <w:r w:rsidR="00D93BA0" w:rsidRPr="00D93BA0"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21130" cy="536575"/>
            <wp:effectExtent l="19050" t="0" r="7620" b="0"/>
            <wp:docPr id="3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82A" w:rsidRDefault="002C482A" w:rsidP="002C482A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                                 (  นายเกษม  </w:t>
      </w:r>
      <w:proofErr w:type="spellStart"/>
      <w:r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>
        <w:rPr>
          <w:rFonts w:ascii="TH SarabunIT๙" w:hAnsi="TH SarabunIT๙" w:cs="TH SarabunIT๙"/>
          <w:color w:val="000000"/>
          <w:cs/>
        </w:rPr>
        <w:t>ถาวร  )</w:t>
      </w:r>
    </w:p>
    <w:p w:rsidR="002C482A" w:rsidRDefault="002C482A" w:rsidP="002C482A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 xml:space="preserve">     </w:t>
      </w:r>
      <w:r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>
        <w:rPr>
          <w:rFonts w:ascii="TH SarabunIT๙" w:hAnsi="TH SarabunIT๙" w:cs="TH SarabunIT๙" w:hint="cs"/>
          <w:color w:val="000000"/>
          <w:cs/>
        </w:rPr>
        <w:t>ประธานสภาองค์การบริหารส่วนตำบลนาเคียน</w:t>
      </w:r>
    </w:p>
    <w:p w:rsidR="002C482A" w:rsidRDefault="002C482A" w:rsidP="002C482A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</w:p>
    <w:p w:rsidR="00324736" w:rsidRPr="004E2D95" w:rsidRDefault="00324736" w:rsidP="0032473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324736" w:rsidRPr="004E2D95" w:rsidRDefault="00324736" w:rsidP="0032473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324736" w:rsidRPr="004E2D95" w:rsidRDefault="00324736" w:rsidP="0032473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324736" w:rsidRPr="004E2D95" w:rsidRDefault="00324736" w:rsidP="0032473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324736" w:rsidRPr="004E2D95" w:rsidRDefault="00324736" w:rsidP="0032473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324736" w:rsidRPr="004E2D95" w:rsidRDefault="00324736" w:rsidP="0032473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324736" w:rsidRPr="004E2D95" w:rsidRDefault="00324736" w:rsidP="0032473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494C39" w:rsidRPr="00324736" w:rsidRDefault="00494C39"/>
    <w:sectPr w:rsidR="00494C39" w:rsidRPr="00324736" w:rsidSect="00494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applyBreakingRules/>
  </w:compat>
  <w:rsids>
    <w:rsidRoot w:val="00324736"/>
    <w:rsid w:val="002C482A"/>
    <w:rsid w:val="00324736"/>
    <w:rsid w:val="00494C39"/>
    <w:rsid w:val="00982746"/>
    <w:rsid w:val="00A70962"/>
    <w:rsid w:val="00D93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36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736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24736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j1800</cp:lastModifiedBy>
  <cp:revision>3</cp:revision>
  <dcterms:created xsi:type="dcterms:W3CDTF">2019-07-15T02:54:00Z</dcterms:created>
  <dcterms:modified xsi:type="dcterms:W3CDTF">2020-02-24T03:30:00Z</dcterms:modified>
</cp:coreProperties>
</file>